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61D0CE9C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18 boekje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F7AB3">
        <w:rPr>
          <w:sz w:val="32"/>
          <w:szCs w:val="32"/>
        </w:rPr>
        <w:t xml:space="preserve"> </w:t>
      </w:r>
      <w:r w:rsidR="00601A37">
        <w:rPr>
          <w:sz w:val="32"/>
          <w:szCs w:val="32"/>
        </w:rPr>
        <w:t>6</w:t>
      </w:r>
      <w:r>
        <w:rPr>
          <w:sz w:val="32"/>
          <w:szCs w:val="32"/>
        </w:rPr>
        <w:br/>
      </w:r>
      <w:r w:rsidR="00601A37" w:rsidRPr="00B51160">
        <w:rPr>
          <w:sz w:val="32"/>
          <w:szCs w:val="32"/>
        </w:rPr>
        <w:t>Een volgbod na opening in een kleur</w:t>
      </w:r>
      <w:r w:rsidR="002B6E70">
        <w:rPr>
          <w:sz w:val="32"/>
          <w:szCs w:val="32"/>
        </w:rPr>
        <w:t xml:space="preserve"> (1)</w:t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2E1DC90F" w14:textId="72733BD4" w:rsidR="000E5B7F" w:rsidRPr="007036DF" w:rsidRDefault="000E5B7F">
      <w:pPr>
        <w:rPr>
          <w:rFonts w:ascii="Candara" w:hAnsi="Candara" w:cstheme="minorHAns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0E76658B" w:rsidR="009E184E" w:rsidRPr="00686865" w:rsidRDefault="00616A5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deze hand doe ik een volgbod van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Ongeacht de kwetsbaarheid</w:t>
            </w:r>
            <w:r>
              <w:rPr>
                <w:rFonts w:ascii="Arial" w:hAnsi="Arial" w:cs="Arial"/>
              </w:rPr>
              <w:br/>
              <w:t>.</w:t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091566A7" w:rsidR="009E184E" w:rsidRPr="00686865" w:rsidRDefault="0084232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Hier heb je geen 5-kaart. Gewoon afwachten en hopen dat je partner in de bieding komt. Het is dus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48C6E091" w:rsidR="009E184E" w:rsidRPr="00686865" w:rsidRDefault="00224BC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842323">
              <w:rPr>
                <w:rFonts w:ascii="Arial" w:hAnsi="Arial" w:cs="Arial"/>
              </w:rPr>
              <w:t xml:space="preserve">Wanneer </w:t>
            </w:r>
            <w:r w:rsidR="00842323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4232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842323">
              <w:rPr>
                <w:rFonts w:ascii="Arial" w:hAnsi="Arial" w:cs="Arial"/>
              </w:rPr>
              <w:t>aas bij de openaar zit, dan heb ik echt een dijk van een hand.</w:t>
            </w:r>
            <w:r w:rsidR="00842323">
              <w:rPr>
                <w:rFonts w:ascii="Arial" w:hAnsi="Arial" w:cs="Arial"/>
              </w:rPr>
              <w:br/>
              <w:t>Volg met deze hand met 2</w:t>
            </w:r>
            <w:r w:rsidR="00842323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232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7D5472BF" w:rsidR="009E184E" w:rsidRPr="00686865" w:rsidRDefault="001A5F94" w:rsidP="000E5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7C958779" w:rsidR="009E184E" w:rsidRPr="00686865" w:rsidRDefault="00224BC6" w:rsidP="001A5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1A5F94">
              <w:rPr>
                <w:rFonts w:ascii="Arial" w:hAnsi="Arial" w:cs="Arial"/>
              </w:rPr>
              <w:t xml:space="preserve">Je hebt met </w:t>
            </w:r>
            <w:r w:rsidR="001A5F94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A5F94">
              <w:rPr>
                <w:rFonts w:ascii="Arial" w:hAnsi="Arial" w:cs="Arial"/>
              </w:rPr>
              <w:t xml:space="preserve">AV een dubbele dekking in de </w:t>
            </w:r>
            <w:r w:rsidR="001A5F94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A5F94">
              <w:rPr>
                <w:rFonts w:ascii="Arial" w:hAnsi="Arial" w:cs="Arial"/>
              </w:rPr>
              <w:t>. Je hebt 17 punten en een SA verdeling. Volg gewoon 1SA.</w:t>
            </w:r>
            <w:r w:rsidR="001A5F9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729BEB76" w:rsidR="009E184E" w:rsidRPr="00686865" w:rsidRDefault="001A5F94" w:rsidP="000E5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65C9F6CB" w14:textId="77777777" w:rsidR="001A5F94" w:rsidRDefault="001A5F94" w:rsidP="001A5F94">
            <w:pPr>
              <w:rPr>
                <w:rFonts w:ascii="Arial" w:hAnsi="Arial" w:cs="Arial"/>
              </w:rPr>
            </w:pPr>
          </w:p>
          <w:p w14:paraId="4FAF9536" w14:textId="0F7B1749" w:rsidR="009E184E" w:rsidRPr="00686865" w:rsidRDefault="001A5F94" w:rsidP="001A5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Weliswaar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 w:rsidR="004924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Maar die is niet goed genoeg, Verder is het slagen potentieel van deze hand veel te laag. Dus gewoon Passen.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170BAB75" w:rsidR="009E184E" w:rsidRPr="00686865" w:rsidRDefault="00A561E4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De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en de renonce in de openingskleur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compenseert het lage aantal punten van deze hand. </w:t>
            </w:r>
            <w:r>
              <w:rPr>
                <w:rFonts w:ascii="Arial" w:hAnsi="Arial" w:cs="Arial"/>
              </w:rPr>
              <w:br/>
              <w:t>Wij kunnen altijd nog als makke lammetjes spelen. Volg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09E25541" w:rsidR="009E184E" w:rsidRPr="00686865" w:rsidRDefault="00F37F1D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Dit is een hand waarmee ik na de opening van 1</w:t>
            </w:r>
            <w:r w:rsidR="00145D33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, altijd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zal volgen. Ongeacht de kwetsbaarheid.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645B3358" w:rsidR="009E184E" w:rsidRPr="00686865" w:rsidRDefault="007E41E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1A5F94">
              <w:rPr>
                <w:rFonts w:ascii="Arial" w:hAnsi="Arial" w:cs="Arial"/>
              </w:rPr>
              <w:t xml:space="preserve">Ik heb een 6-kaart </w:t>
            </w:r>
            <w:r w:rsidR="001A5F94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A5F94">
              <w:rPr>
                <w:rFonts w:ascii="Arial" w:hAnsi="Arial" w:cs="Arial"/>
              </w:rPr>
              <w:t>. Maar die is behoorlijk lek. De andere speelkaarten leveren aan slagen niks op. Niet volgen dus, maar passen.</w:t>
            </w:r>
            <w:r w:rsidR="001A5F94"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19CDAFFB" w:rsidR="009E184E" w:rsidRPr="00686865" w:rsidRDefault="003230E6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1A5F94">
              <w:rPr>
                <w:rFonts w:ascii="Arial" w:hAnsi="Arial" w:cs="Arial"/>
              </w:rPr>
              <w:t>Het loopt over de grens. Maar ik zou toch met deze hand met 1</w:t>
            </w:r>
            <w:r w:rsidR="001A5F94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A5F94">
              <w:rPr>
                <w:rFonts w:ascii="Arial" w:hAnsi="Arial" w:cs="Arial"/>
              </w:rPr>
              <w:t xml:space="preserve"> volgen.</w:t>
            </w:r>
            <w:r w:rsidR="001A5F94">
              <w:rPr>
                <w:rFonts w:ascii="Arial" w:hAnsi="Arial" w:cs="Arial"/>
              </w:rPr>
              <w:br/>
              <w:t>Al houden wij misschien alleen het voordeel van de uitkomst over.</w:t>
            </w:r>
            <w:r w:rsidR="001A5F94"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72FC0533" w:rsidR="009E184E" w:rsidRPr="00686865" w:rsidRDefault="004B460C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Je hebt een 7-kaart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met HVB. Daar ga je normaal gesproken maar 1 slag in verliezen. Je geeft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slagen af en vermoedelijk 1 of 2 </w:t>
            </w:r>
            <w:r w:rsidR="00145D33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Nirmala UI" w:hAnsi="Nirmala UI" w:cs="Nirmala UI"/>
                <w:color w:val="D9D9D9" w:themeColor="background1" w:themeShade="D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slagen. Leg eerst het STOP kaartje en volg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471A3CE2" w:rsidR="009E184E" w:rsidRPr="00686865" w:rsidRDefault="00F64EA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805625">
              <w:rPr>
                <w:rFonts w:ascii="Arial" w:hAnsi="Arial" w:cs="Arial"/>
              </w:rPr>
              <w:t xml:space="preserve">Nee. Niet doen. Je hebt gewoonweg te weinig slagen </w:t>
            </w:r>
            <w:r>
              <w:rPr>
                <w:rFonts w:ascii="Arial" w:hAnsi="Arial" w:cs="Arial"/>
              </w:rPr>
              <w:t>capaciteit</w:t>
            </w:r>
            <w:r w:rsidR="008056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Tel ze maar eens. 1</w:t>
            </w:r>
            <w:r w:rsidR="00145D33">
              <w:rPr>
                <w:rFonts w:ascii="Arial" w:hAnsi="Arial" w:cs="Arial"/>
              </w:rPr>
              <w:t xml:space="preserve">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1</w:t>
            </w:r>
            <w:r w:rsidR="00145D33">
              <w:rPr>
                <w:rFonts w:ascii="Arial" w:hAnsi="Arial" w:cs="Arial"/>
              </w:rPr>
              <w:t xml:space="preserve">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3</w:t>
            </w:r>
            <w:r w:rsidR="00145D33">
              <w:rPr>
                <w:rFonts w:ascii="Arial" w:hAnsi="Arial" w:cs="Arial"/>
              </w:rPr>
              <w:t xml:space="preserve">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en 0</w:t>
            </w:r>
            <w:r w:rsidR="00145D33">
              <w:rPr>
                <w:rFonts w:ascii="Arial" w:hAnsi="Arial" w:cs="Arial"/>
              </w:rPr>
              <w:t xml:space="preserve"> </w:t>
            </w:r>
            <w:r w:rsidR="00145D33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Is wat weinig. PAS dus.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C3FBBDA" w14:textId="77777777" w:rsidR="00F64EA1" w:rsidRDefault="00F64EA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44F7EE0F" w14:textId="0D08E9A7" w:rsidR="009E184E" w:rsidRPr="00686865" w:rsidRDefault="009B4F25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45FBC">
              <w:rPr>
                <w:rFonts w:ascii="Arial" w:hAnsi="Arial" w:cs="Arial"/>
              </w:rPr>
              <w:t xml:space="preserve">Niks. Gewoon passen. Stel u linkerbuurmaan heeft 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FBC">
              <w:rPr>
                <w:rFonts w:ascii="Arial" w:hAnsi="Arial" w:cs="Arial"/>
              </w:rPr>
              <w:t xml:space="preserve">HVx. Tel nu uw slagen eens die u dan kunt maken met uw hand. </w:t>
            </w:r>
            <w:r w:rsidR="00945FBC">
              <w:rPr>
                <w:rFonts w:ascii="Arial" w:hAnsi="Arial" w:cs="Arial"/>
              </w:rPr>
              <w:br/>
              <w:t>Met positief tellen maximaal 4. Dat is te weinig.</w:t>
            </w:r>
            <w:r w:rsidR="00945FBC"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242B5EDD" w:rsidR="009E184E" w:rsidRPr="00686865" w:rsidRDefault="00B9121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45FBC">
              <w:rPr>
                <w:rFonts w:ascii="Arial" w:hAnsi="Arial" w:cs="Arial"/>
              </w:rPr>
              <w:t>Toch zit er een verschil in dit spel t.o.v. spel 9. Op spel 9 daar pas ik, maar op dit spel niet. Hier volg ik met 2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45FBC">
              <w:rPr>
                <w:rFonts w:ascii="Arial" w:hAnsi="Arial" w:cs="Arial"/>
              </w:rPr>
              <w:t xml:space="preserve">. Mijn 4-kaart 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FBC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945FBC">
              <w:rPr>
                <w:rFonts w:ascii="Arial" w:hAnsi="Arial" w:cs="Arial"/>
              </w:rPr>
              <w:t xml:space="preserve">en het kort zijn in de andere twee kleuren geven voor mij de doorslag, </w:t>
            </w:r>
            <w:r w:rsidR="00945FBC">
              <w:rPr>
                <w:rFonts w:ascii="Arial" w:hAnsi="Arial" w:cs="Arial"/>
              </w:rPr>
              <w:br/>
              <w:t>Mijn linker buurman en mijn partner hebben samen maximaal 4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FBC">
              <w:rPr>
                <w:rFonts w:ascii="Arial" w:hAnsi="Arial" w:cs="Arial"/>
              </w:rPr>
              <w:t xml:space="preserve">. </w:t>
            </w:r>
            <w:r w:rsidR="00945FBC">
              <w:rPr>
                <w:rFonts w:ascii="Arial" w:hAnsi="Arial" w:cs="Arial"/>
              </w:rPr>
              <w:br/>
              <w:t>Er zit dus introefwaarde bij mij</w:t>
            </w:r>
            <w:r w:rsidR="004924C7">
              <w:rPr>
                <w:rFonts w:ascii="Arial" w:hAnsi="Arial" w:cs="Arial"/>
              </w:rPr>
              <w:t>n</w:t>
            </w:r>
            <w:r w:rsidR="00945FBC">
              <w:rPr>
                <w:rFonts w:ascii="Arial" w:hAnsi="Arial" w:cs="Arial"/>
              </w:rPr>
              <w:t xml:space="preserve"> partner.</w:t>
            </w:r>
            <w:r w:rsidR="00945FBC"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10FC5B92" w:rsidR="009E184E" w:rsidRPr="00686865" w:rsidRDefault="0087256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Dat hebben wij weer. Tja wat te doen. Een hulpmiddel daarbij is het tellen van de slagen. Met als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troef, maak ik 3 slagen Met </w:t>
            </w:r>
            <w:r w:rsidR="007036DF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Nirmala UI" w:hAnsi="Nirmala UI" w:cs="Nirmala UI"/>
                <w:color w:val="D9D9D9" w:themeColor="background1" w:themeShade="D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als troef vermoedelijk 4. </w:t>
            </w:r>
            <w:r>
              <w:rPr>
                <w:rFonts w:ascii="Arial" w:hAnsi="Arial" w:cs="Arial"/>
              </w:rPr>
              <w:br/>
              <w:t>Te weinig. Zo graag als ik ook zou willen, zou ik toch Passen.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5158C0A2" w:rsidR="009E184E" w:rsidRPr="00686865" w:rsidRDefault="00AB1F4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Zeker weten. Ongeacht welke kwetsbaarheid. Met de 7-kaart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maakt u minimaal 4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slagen.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AH zorgen voor nog eens 2 slagen.</w:t>
            </w:r>
            <w:r>
              <w:rPr>
                <w:rFonts w:ascii="Arial" w:hAnsi="Arial" w:cs="Arial"/>
              </w:rPr>
              <w:br/>
              <w:t>Mooie hand om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te volgen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1F0E6756" w14:textId="2EE31416" w:rsidR="00945FBC" w:rsidRPr="00686865" w:rsidRDefault="00B53697" w:rsidP="00945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45FBC">
              <w:rPr>
                <w:rFonts w:ascii="Arial" w:hAnsi="Arial" w:cs="Arial"/>
              </w:rPr>
              <w:t xml:space="preserve">Er zijn een paar dingen waar wij op moeten letten. In de kleur van de tegenpartij, 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FBC">
              <w:rPr>
                <w:rFonts w:ascii="Arial" w:hAnsi="Arial" w:cs="Arial"/>
              </w:rPr>
              <w:t xml:space="preserve"> dus, heb ik maar één dekking. Het is bijvoorbeeld 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FBC">
              <w:rPr>
                <w:rFonts w:ascii="Arial" w:hAnsi="Arial" w:cs="Arial"/>
              </w:rPr>
              <w:t xml:space="preserve">aas, 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FBC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945FBC">
              <w:rPr>
                <w:rFonts w:ascii="Arial" w:hAnsi="Arial" w:cs="Arial"/>
              </w:rPr>
              <w:t xml:space="preserve">na en mijn hele 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FBC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945FBC">
              <w:rPr>
                <w:rFonts w:ascii="Arial" w:hAnsi="Arial" w:cs="Arial"/>
              </w:rPr>
              <w:t xml:space="preserve">dekking is weg. Daarnaast heb ik zwakke </w:t>
            </w:r>
            <w:r w:rsidR="00945FBC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45FBC">
              <w:rPr>
                <w:rFonts w:ascii="Arial" w:hAnsi="Arial" w:cs="Arial"/>
              </w:rPr>
              <w:t xml:space="preserve"> kleur. En ook niet te vergeten. </w:t>
            </w:r>
            <w:r w:rsidR="00945FBC">
              <w:rPr>
                <w:rFonts w:ascii="Arial" w:hAnsi="Arial" w:cs="Arial"/>
              </w:rPr>
              <w:br/>
              <w:t xml:space="preserve">Mijn linker buurman en ik hebben al minimaal 27 punten samen. </w:t>
            </w:r>
            <w:r w:rsidR="00945FBC">
              <w:rPr>
                <w:rFonts w:ascii="Arial" w:hAnsi="Arial" w:cs="Arial"/>
              </w:rPr>
              <w:br/>
              <w:t xml:space="preserve">Ik speel best een beetje agressief, maar dit zijn mij te veel minpunten. </w:t>
            </w:r>
            <w:r w:rsidR="00945FBC">
              <w:rPr>
                <w:rFonts w:ascii="Arial" w:hAnsi="Arial" w:cs="Arial"/>
              </w:rPr>
              <w:br/>
              <w:t>Ik PAS.</w:t>
            </w:r>
            <w:r w:rsidR="00945FBC">
              <w:rPr>
                <w:rFonts w:ascii="Arial" w:hAnsi="Arial" w:cs="Arial"/>
              </w:rPr>
              <w:br/>
            </w:r>
          </w:p>
          <w:p w14:paraId="0888C426" w14:textId="6D623EE5" w:rsidR="009E184E" w:rsidRPr="00686865" w:rsidRDefault="009E184E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339F889" w14:textId="58866303" w:rsidR="00945FBC" w:rsidRDefault="00B81F97" w:rsidP="00945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45FBC">
              <w:rPr>
                <w:rFonts w:ascii="Arial" w:hAnsi="Arial" w:cs="Arial"/>
              </w:rPr>
              <w:t>Tel uw zegeningen. Ik bedoel uw slagen. Laat ik eens echt positief tellen, wanneer u met 2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45FBC">
              <w:rPr>
                <w:rFonts w:ascii="Arial" w:hAnsi="Arial" w:cs="Arial"/>
              </w:rPr>
              <w:t xml:space="preserve"> volgt. U maakt, 3 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45FBC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945FBC">
              <w:rPr>
                <w:rFonts w:ascii="Arial" w:hAnsi="Arial" w:cs="Arial"/>
              </w:rPr>
              <w:t xml:space="preserve">slagen en 1 </w:t>
            </w:r>
            <w:r w:rsidR="00945F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45FBC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945FBC">
              <w:rPr>
                <w:rFonts w:ascii="Arial" w:hAnsi="Arial" w:cs="Arial"/>
              </w:rPr>
              <w:t xml:space="preserve">slag. </w:t>
            </w:r>
            <w:r w:rsidR="00945FBC">
              <w:rPr>
                <w:rFonts w:ascii="Arial" w:hAnsi="Arial" w:cs="Arial"/>
              </w:rPr>
              <w:br/>
              <w:t xml:space="preserve">Is wat weinig voor een volgbod op 2 niveau. Dus PAS ik. </w:t>
            </w:r>
          </w:p>
          <w:p w14:paraId="04D9BE10" w14:textId="62006141" w:rsidR="009E184E" w:rsidRPr="00686865" w:rsidRDefault="00945FBC" w:rsidP="00945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hoop dat wij het daarover eens zijn.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06DBA9D6" w:rsidR="009E184E" w:rsidRPr="00686865" w:rsidRDefault="00DD0425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045092">
              <w:rPr>
                <w:rFonts w:ascii="Arial" w:hAnsi="Arial" w:cs="Arial"/>
              </w:rPr>
              <w:t>Natuurlijk. Wanneer zou het anders moeten doen. Kort in de openingskleur</w:t>
            </w:r>
            <w:r>
              <w:rPr>
                <w:rFonts w:ascii="Arial" w:hAnsi="Arial" w:cs="Arial"/>
              </w:rPr>
              <w:t xml:space="preserve"> en mooi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De neven kleuren zijn ook mooi dus heb ik mooie hand om te volgen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36914DD2" w:rsidR="009E184E" w:rsidRPr="00686865" w:rsidRDefault="005F28E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Zoals de Belgen zeggen: Zeker en vast. Een prachtige hand om zelf te spelen of om wat zand in de biedmachine van de tegenpartij te gooien.</w:t>
            </w:r>
            <w:r>
              <w:rPr>
                <w:rFonts w:ascii="Arial" w:hAnsi="Arial" w:cs="Arial"/>
              </w:rPr>
              <w:br/>
              <w:t>Volg met deze hand 2</w:t>
            </w:r>
            <w:r w:rsidR="00145D33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Nirmala UI" w:hAnsi="Nirmala UI" w:cs="Nirmala UI"/>
                <w:color w:val="D9D9D9" w:themeColor="background1" w:themeShade="D9"/>
                <w:sz w:val="18"/>
                <w:szCs w:val="18"/>
              </w:rPr>
              <w:t>.</w:t>
            </w:r>
            <w:r>
              <w:rPr>
                <w:rFonts w:ascii="Nirmala UI" w:hAnsi="Nirmala UI" w:cs="Nirmala UI"/>
                <w:color w:val="D9D9D9" w:themeColor="background1" w:themeShade="D9"/>
                <w:sz w:val="18"/>
                <w:szCs w:val="18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555A0FA7" w:rsidR="009E184E" w:rsidRPr="00686865" w:rsidRDefault="00706DB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de 8-kaart zal ik zeker volgen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. Krijg ik de kans dat ik aan het </w:t>
            </w:r>
            <w:r>
              <w:rPr>
                <w:rFonts w:ascii="Arial" w:hAnsi="Arial" w:cs="Arial"/>
              </w:rPr>
              <w:br/>
              <w:t>spelen kom (3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bijvoorbeeld), dan zal er vermoedelijk met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worden</w:t>
            </w:r>
            <w:r w:rsidR="007036D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gestart. En dat is gunstig voor mij. Dus de juiste keuze is volgen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1AB43" w14:textId="77777777" w:rsidR="007E73D8" w:rsidRDefault="007E73D8" w:rsidP="00FC3A76">
      <w:pPr>
        <w:spacing w:after="0" w:line="240" w:lineRule="auto"/>
      </w:pPr>
      <w:r>
        <w:separator/>
      </w:r>
    </w:p>
  </w:endnote>
  <w:endnote w:type="continuationSeparator" w:id="0">
    <w:p w14:paraId="10B26FFD" w14:textId="77777777" w:rsidR="007E73D8" w:rsidRDefault="007E73D8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7334B" w14:textId="77777777" w:rsidR="007E73D8" w:rsidRDefault="007E73D8" w:rsidP="00FC3A76">
      <w:pPr>
        <w:spacing w:after="0" w:line="240" w:lineRule="auto"/>
      </w:pPr>
      <w:r>
        <w:separator/>
      </w:r>
    </w:p>
  </w:footnote>
  <w:footnote w:type="continuationSeparator" w:id="0">
    <w:p w14:paraId="4415B286" w14:textId="77777777" w:rsidR="007E73D8" w:rsidRDefault="007E73D8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5092"/>
    <w:rsid w:val="000573AF"/>
    <w:rsid w:val="00062FAF"/>
    <w:rsid w:val="000E5B7F"/>
    <w:rsid w:val="00145D33"/>
    <w:rsid w:val="001647FB"/>
    <w:rsid w:val="001A5F94"/>
    <w:rsid w:val="0021698A"/>
    <w:rsid w:val="00217843"/>
    <w:rsid w:val="00222CFB"/>
    <w:rsid w:val="00224BC6"/>
    <w:rsid w:val="00241433"/>
    <w:rsid w:val="00294F94"/>
    <w:rsid w:val="002B6E70"/>
    <w:rsid w:val="002D035F"/>
    <w:rsid w:val="003137C7"/>
    <w:rsid w:val="00314795"/>
    <w:rsid w:val="003230E6"/>
    <w:rsid w:val="00356696"/>
    <w:rsid w:val="003B511C"/>
    <w:rsid w:val="003F0E51"/>
    <w:rsid w:val="004924C7"/>
    <w:rsid w:val="004A20DE"/>
    <w:rsid w:val="004B460C"/>
    <w:rsid w:val="004E1A34"/>
    <w:rsid w:val="004F5A22"/>
    <w:rsid w:val="005262F9"/>
    <w:rsid w:val="00527055"/>
    <w:rsid w:val="00593DBA"/>
    <w:rsid w:val="005F28E0"/>
    <w:rsid w:val="005F6AD5"/>
    <w:rsid w:val="00601A37"/>
    <w:rsid w:val="00616A50"/>
    <w:rsid w:val="00686865"/>
    <w:rsid w:val="00691EAC"/>
    <w:rsid w:val="006E0EBA"/>
    <w:rsid w:val="007036DF"/>
    <w:rsid w:val="00706DBB"/>
    <w:rsid w:val="0074627E"/>
    <w:rsid w:val="007541FD"/>
    <w:rsid w:val="007D6949"/>
    <w:rsid w:val="007E41E0"/>
    <w:rsid w:val="007E73D8"/>
    <w:rsid w:val="007F1D72"/>
    <w:rsid w:val="007F3E68"/>
    <w:rsid w:val="0080054D"/>
    <w:rsid w:val="00805625"/>
    <w:rsid w:val="008115B7"/>
    <w:rsid w:val="00816669"/>
    <w:rsid w:val="00825FCF"/>
    <w:rsid w:val="00842323"/>
    <w:rsid w:val="0087256E"/>
    <w:rsid w:val="00883DEE"/>
    <w:rsid w:val="008A641D"/>
    <w:rsid w:val="00901C07"/>
    <w:rsid w:val="0092041D"/>
    <w:rsid w:val="00945FBC"/>
    <w:rsid w:val="00960FBD"/>
    <w:rsid w:val="00962725"/>
    <w:rsid w:val="009B4F25"/>
    <w:rsid w:val="009E0C50"/>
    <w:rsid w:val="009E184E"/>
    <w:rsid w:val="009F3D24"/>
    <w:rsid w:val="00A11F24"/>
    <w:rsid w:val="00A16533"/>
    <w:rsid w:val="00A561E4"/>
    <w:rsid w:val="00A8529F"/>
    <w:rsid w:val="00AA1B13"/>
    <w:rsid w:val="00AB1F40"/>
    <w:rsid w:val="00AD334D"/>
    <w:rsid w:val="00B13792"/>
    <w:rsid w:val="00B1691D"/>
    <w:rsid w:val="00B502E5"/>
    <w:rsid w:val="00B53697"/>
    <w:rsid w:val="00B6508C"/>
    <w:rsid w:val="00B65ECD"/>
    <w:rsid w:val="00B81F97"/>
    <w:rsid w:val="00B8619D"/>
    <w:rsid w:val="00B91213"/>
    <w:rsid w:val="00BC42A8"/>
    <w:rsid w:val="00BF3669"/>
    <w:rsid w:val="00C124B3"/>
    <w:rsid w:val="00C23D83"/>
    <w:rsid w:val="00C54034"/>
    <w:rsid w:val="00C64A2F"/>
    <w:rsid w:val="00C67A8E"/>
    <w:rsid w:val="00CB05A5"/>
    <w:rsid w:val="00CB1E36"/>
    <w:rsid w:val="00CC3686"/>
    <w:rsid w:val="00CC48C3"/>
    <w:rsid w:val="00CD25E5"/>
    <w:rsid w:val="00D076C6"/>
    <w:rsid w:val="00D2683E"/>
    <w:rsid w:val="00D75A4D"/>
    <w:rsid w:val="00DD0425"/>
    <w:rsid w:val="00DD708E"/>
    <w:rsid w:val="00E04C9A"/>
    <w:rsid w:val="00E1010F"/>
    <w:rsid w:val="00E656BF"/>
    <w:rsid w:val="00E67AE9"/>
    <w:rsid w:val="00EB2FA8"/>
    <w:rsid w:val="00EB6498"/>
    <w:rsid w:val="00F06D97"/>
    <w:rsid w:val="00F22A03"/>
    <w:rsid w:val="00F37F1D"/>
    <w:rsid w:val="00F538C6"/>
    <w:rsid w:val="00F60FFD"/>
    <w:rsid w:val="00F64EA1"/>
    <w:rsid w:val="00F75339"/>
    <w:rsid w:val="00F91B1B"/>
    <w:rsid w:val="00F91CBB"/>
    <w:rsid w:val="00FA24E7"/>
    <w:rsid w:val="00FA5F9A"/>
    <w:rsid w:val="00FC3A76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32</cp:revision>
  <dcterms:created xsi:type="dcterms:W3CDTF">2021-01-21T19:51:00Z</dcterms:created>
  <dcterms:modified xsi:type="dcterms:W3CDTF">2021-01-26T12:09:00Z</dcterms:modified>
</cp:coreProperties>
</file>